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FA2F" w14:textId="6E33090B" w:rsidR="00BF1665" w:rsidRDefault="002940DC">
      <w:r>
        <w:rPr>
          <w:rFonts w:hint="eastAsia"/>
        </w:rPr>
        <w:t>≪意見</w:t>
      </w:r>
      <w:r w:rsidR="006E584B">
        <w:rPr>
          <w:rFonts w:hint="eastAsia"/>
        </w:rPr>
        <w:t>用紙</w:t>
      </w:r>
      <w:r>
        <w:rPr>
          <w:rFonts w:hint="eastAsia"/>
        </w:rPr>
        <w:t>≫</w:t>
      </w:r>
    </w:p>
    <w:p w14:paraId="7353B821" w14:textId="3E7A93A1" w:rsidR="002940DC" w:rsidRPr="002940DC" w:rsidRDefault="006E584B" w:rsidP="006E584B">
      <w:pPr>
        <w:spacing w:beforeLines="50" w:before="120" w:afterLines="50" w:after="120"/>
        <w:jc w:val="center"/>
        <w:rPr>
          <w:sz w:val="36"/>
        </w:rPr>
      </w:pPr>
      <w:r>
        <w:rPr>
          <w:rFonts w:hint="eastAsia"/>
          <w:sz w:val="36"/>
        </w:rPr>
        <w:t>大石田・横山地区の治水対策に関する</w:t>
      </w:r>
      <w:r w:rsidR="002940DC" w:rsidRPr="002940DC">
        <w:rPr>
          <w:rFonts w:hint="eastAsia"/>
          <w:sz w:val="36"/>
        </w:rPr>
        <w:t>意見書</w:t>
      </w:r>
    </w:p>
    <w:tbl>
      <w:tblPr>
        <w:tblStyle w:val="a3"/>
        <w:tblW w:w="94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8505"/>
      </w:tblGrid>
      <w:tr w:rsidR="002940DC" w14:paraId="5CEC952B" w14:textId="77777777" w:rsidTr="006E32B8">
        <w:tc>
          <w:tcPr>
            <w:tcW w:w="988" w:type="dxa"/>
            <w:vAlign w:val="center"/>
          </w:tcPr>
          <w:p w14:paraId="253F3304" w14:textId="4C087343" w:rsidR="002940DC" w:rsidRDefault="002940DC" w:rsidP="002940DC">
            <w:pPr>
              <w:jc w:val="distribute"/>
            </w:pPr>
            <w:r>
              <w:rPr>
                <w:rFonts w:hint="eastAsia"/>
              </w:rPr>
              <w:t>意見書提出先</w:t>
            </w:r>
          </w:p>
        </w:tc>
        <w:tc>
          <w:tcPr>
            <w:tcW w:w="8505" w:type="dxa"/>
            <w:vAlign w:val="center"/>
          </w:tcPr>
          <w:p w14:paraId="0494E53E" w14:textId="6486CD57" w:rsidR="002940DC" w:rsidRDefault="002940DC" w:rsidP="006E32B8">
            <w:r>
              <w:rPr>
                <w:rFonts w:hint="eastAsia"/>
              </w:rPr>
              <w:t xml:space="preserve">大石田町役場　</w:t>
            </w:r>
            <w:r w:rsidR="0045286C">
              <w:rPr>
                <w:rFonts w:hint="eastAsia"/>
              </w:rPr>
              <w:t>建設</w:t>
            </w:r>
            <w:r>
              <w:rPr>
                <w:rFonts w:hint="eastAsia"/>
              </w:rPr>
              <w:t xml:space="preserve">課　</w:t>
            </w:r>
            <w:r w:rsidR="00FC7E29">
              <w:rPr>
                <w:rFonts w:hint="eastAsia"/>
              </w:rPr>
              <w:t>治水・定住対策</w:t>
            </w:r>
            <w:r>
              <w:rPr>
                <w:rFonts w:hint="eastAsia"/>
              </w:rPr>
              <w:t>グループ</w:t>
            </w:r>
          </w:p>
          <w:p w14:paraId="1541357D" w14:textId="411894C1" w:rsidR="002940DC" w:rsidRDefault="002940DC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◇住所：〒</w:t>
            </w:r>
            <w:r w:rsidR="0045286C">
              <w:rPr>
                <w:rFonts w:ascii="Segoe UI Emoji" w:hAnsi="Segoe UI Emoji" w:cs="Segoe UI Emoji" w:hint="eastAsia"/>
              </w:rPr>
              <w:t>999-4112</w:t>
            </w:r>
            <w:r>
              <w:rPr>
                <w:rFonts w:ascii="Segoe UI Emoji" w:hAnsi="Segoe UI Emoji" w:cs="Segoe UI Emoji" w:hint="eastAsia"/>
              </w:rPr>
              <w:t xml:space="preserve">　北村山郡大石田町緑町１番地</w:t>
            </w:r>
          </w:p>
          <w:p w14:paraId="34D14FBB" w14:textId="7027BD96" w:rsidR="002940DC" w:rsidRDefault="002940DC" w:rsidP="006E584B">
            <w:r>
              <w:rPr>
                <w:rFonts w:ascii="Segoe UI Emoji" w:hAnsi="Segoe UI Emoji" w:cs="Segoe UI Emoji" w:hint="eastAsia"/>
              </w:rPr>
              <w:t>◇メールアドレス：</w:t>
            </w:r>
            <w:r w:rsidR="00FC7E29">
              <w:rPr>
                <w:rFonts w:ascii="Segoe UI Emoji" w:hAnsi="Segoe UI Emoji" w:cs="Segoe UI Emoji"/>
              </w:rPr>
              <w:t>chisui</w:t>
            </w:r>
            <w:bookmarkStart w:id="0" w:name="_GoBack"/>
            <w:bookmarkEnd w:id="0"/>
            <w:r>
              <w:rPr>
                <w:rFonts w:ascii="Segoe UI Emoji" w:hAnsi="Segoe UI Emoji" w:cs="Segoe UI Emoji" w:hint="eastAsia"/>
              </w:rPr>
              <w:t>@town.oishida.yamagata.jp</w:t>
            </w:r>
          </w:p>
        </w:tc>
      </w:tr>
      <w:tr w:rsidR="002940DC" w14:paraId="23CC0535" w14:textId="77777777" w:rsidTr="006E584B">
        <w:tc>
          <w:tcPr>
            <w:tcW w:w="988" w:type="dxa"/>
            <w:vMerge w:val="restart"/>
            <w:vAlign w:val="center"/>
          </w:tcPr>
          <w:p w14:paraId="7B238376" w14:textId="77777777" w:rsidR="002940DC" w:rsidRDefault="002940DC" w:rsidP="002940DC">
            <w:pPr>
              <w:jc w:val="distribute"/>
            </w:pPr>
            <w:r>
              <w:rPr>
                <w:rFonts w:hint="eastAsia"/>
              </w:rPr>
              <w:t>意見の提出者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4C639806" w14:textId="266A740D" w:rsidR="002940DC" w:rsidRDefault="002940DC" w:rsidP="006E584B">
            <w:r>
              <w:rPr>
                <w:rFonts w:hint="eastAsia"/>
              </w:rPr>
              <w:t>【氏</w:t>
            </w:r>
            <w:r w:rsidR="004702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名】</w:t>
            </w:r>
          </w:p>
        </w:tc>
      </w:tr>
      <w:tr w:rsidR="002940DC" w14:paraId="7457DEB8" w14:textId="77777777" w:rsidTr="006E584B">
        <w:tc>
          <w:tcPr>
            <w:tcW w:w="988" w:type="dxa"/>
            <w:vMerge/>
            <w:vAlign w:val="center"/>
          </w:tcPr>
          <w:p w14:paraId="64F092BA" w14:textId="77777777" w:rsidR="002940DC" w:rsidRDefault="002940DC" w:rsidP="002940DC">
            <w:pPr>
              <w:jc w:val="distribute"/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31F62" w14:textId="1094CB8D" w:rsidR="002940DC" w:rsidRDefault="002940DC" w:rsidP="006E32B8">
            <w:r>
              <w:rPr>
                <w:rFonts w:hint="eastAsia"/>
              </w:rPr>
              <w:t>【住</w:t>
            </w:r>
            <w:r w:rsidR="004702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所】</w:t>
            </w:r>
          </w:p>
        </w:tc>
      </w:tr>
      <w:tr w:rsidR="002940DC" w14:paraId="7BBDC7C4" w14:textId="77777777" w:rsidTr="006E584B">
        <w:tc>
          <w:tcPr>
            <w:tcW w:w="988" w:type="dxa"/>
            <w:vMerge/>
            <w:vAlign w:val="center"/>
          </w:tcPr>
          <w:p w14:paraId="6A083D2A" w14:textId="77777777" w:rsidR="002940DC" w:rsidRDefault="002940DC" w:rsidP="002940DC">
            <w:pPr>
              <w:jc w:val="distribute"/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14:paraId="2581B307" w14:textId="72F7119C" w:rsidR="002940DC" w:rsidRDefault="002940DC" w:rsidP="006E32B8">
            <w:r>
              <w:rPr>
                <w:rFonts w:hint="eastAsia"/>
              </w:rPr>
              <w:t>【電話番号】</w:t>
            </w:r>
          </w:p>
        </w:tc>
      </w:tr>
      <w:tr w:rsidR="006E584B" w14:paraId="5ED813C9" w14:textId="77777777" w:rsidTr="006E584B">
        <w:trPr>
          <w:trHeight w:val="9893"/>
        </w:trPr>
        <w:tc>
          <w:tcPr>
            <w:tcW w:w="988" w:type="dxa"/>
            <w:vAlign w:val="center"/>
          </w:tcPr>
          <w:p w14:paraId="7ED351A1" w14:textId="77777777" w:rsidR="00A10D41" w:rsidRDefault="006E584B" w:rsidP="002940DC">
            <w:pPr>
              <w:jc w:val="distribute"/>
            </w:pPr>
            <w:r>
              <w:rPr>
                <w:rFonts w:hint="eastAsia"/>
              </w:rPr>
              <w:t>意見</w:t>
            </w:r>
          </w:p>
          <w:p w14:paraId="3AA59B32" w14:textId="428EE426" w:rsidR="006E584B" w:rsidRDefault="00A10D41" w:rsidP="002940DC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8505" w:type="dxa"/>
            <w:vAlign w:val="center"/>
          </w:tcPr>
          <w:p w14:paraId="388EF19E" w14:textId="7AB39E87" w:rsidR="006E584B" w:rsidRPr="006E584B" w:rsidRDefault="006E584B" w:rsidP="006E584B"/>
        </w:tc>
      </w:tr>
    </w:tbl>
    <w:p w14:paraId="227BFA9C" w14:textId="77777777" w:rsidR="002940DC" w:rsidRDefault="002940DC" w:rsidP="00C147F0">
      <w:pPr>
        <w:spacing w:line="100" w:lineRule="exact"/>
      </w:pPr>
    </w:p>
    <w:sectPr w:rsidR="002940DC" w:rsidSect="0047020F">
      <w:pgSz w:w="11906" w:h="16838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E0B2" w14:textId="77777777" w:rsidR="00012E09" w:rsidRDefault="00012E09" w:rsidP="004F5D36">
      <w:r>
        <w:separator/>
      </w:r>
    </w:p>
  </w:endnote>
  <w:endnote w:type="continuationSeparator" w:id="0">
    <w:p w14:paraId="0CD2EB7C" w14:textId="77777777" w:rsidR="00012E09" w:rsidRDefault="00012E09" w:rsidP="004F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C7BF" w14:textId="77777777" w:rsidR="00012E09" w:rsidRDefault="00012E09" w:rsidP="004F5D36">
      <w:r>
        <w:separator/>
      </w:r>
    </w:p>
  </w:footnote>
  <w:footnote w:type="continuationSeparator" w:id="0">
    <w:p w14:paraId="13868B2E" w14:textId="77777777" w:rsidR="00012E09" w:rsidRDefault="00012E09" w:rsidP="004F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EA"/>
    <w:rsid w:val="00012E09"/>
    <w:rsid w:val="00025C96"/>
    <w:rsid w:val="00042864"/>
    <w:rsid w:val="002940DC"/>
    <w:rsid w:val="002E2724"/>
    <w:rsid w:val="0033785A"/>
    <w:rsid w:val="00405E08"/>
    <w:rsid w:val="00426EEA"/>
    <w:rsid w:val="0045286C"/>
    <w:rsid w:val="0047020F"/>
    <w:rsid w:val="004F5D36"/>
    <w:rsid w:val="005E425F"/>
    <w:rsid w:val="0065044D"/>
    <w:rsid w:val="006E32B8"/>
    <w:rsid w:val="006E584B"/>
    <w:rsid w:val="0075346E"/>
    <w:rsid w:val="00784622"/>
    <w:rsid w:val="00975A62"/>
    <w:rsid w:val="00A10D41"/>
    <w:rsid w:val="00BF1665"/>
    <w:rsid w:val="00C147F0"/>
    <w:rsid w:val="00C70DCC"/>
    <w:rsid w:val="00CD6A98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E1AED"/>
  <w15:chartTrackingRefBased/>
  <w15:docId w15:val="{858D9CC2-2B66-4862-8C70-AA58083C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メイリオ" w:cs="メイリオ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6E"/>
    <w:pPr>
      <w:widowControl w:val="0"/>
    </w:pPr>
    <w:rPr>
      <w:rFonts w:hAnsi="UD デジタル 教科書体 N-R" w:cs="UD デジタル 教科書体 N-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0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D36"/>
    <w:rPr>
      <w:rFonts w:hAnsi="UD デジタル 教科書体 N-R" w:cs="UD デジタル 教科書体 N-R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5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D36"/>
    <w:rPr>
      <w:rFonts w:hAnsi="UD デジタル 教科書体 N-R" w:cs="UD デジタル 教科書体 N-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2023-04-10T04:56:00Z</cp:lastPrinted>
  <dcterms:created xsi:type="dcterms:W3CDTF">2022-12-21T01:38:00Z</dcterms:created>
  <dcterms:modified xsi:type="dcterms:W3CDTF">2023-04-10T04:56:00Z</dcterms:modified>
</cp:coreProperties>
</file>